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B773" w14:textId="6E7F957A" w:rsidR="00FE4876" w:rsidRDefault="00FE4876">
      <w:r>
        <w:rPr>
          <w:noProof/>
        </w:rPr>
        <w:drawing>
          <wp:inline distT="0" distB="0" distL="0" distR="0" wp14:anchorId="4893714A" wp14:editId="73751A51">
            <wp:extent cx="56102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1228725"/>
                    </a:xfrm>
                    <a:prstGeom prst="rect">
                      <a:avLst/>
                    </a:prstGeom>
                    <a:noFill/>
                    <a:ln>
                      <a:noFill/>
                    </a:ln>
                  </pic:spPr>
                </pic:pic>
              </a:graphicData>
            </a:graphic>
          </wp:inline>
        </w:drawing>
      </w:r>
    </w:p>
    <w:p w14:paraId="4B8E00CA" w14:textId="77777777" w:rsidR="00FE4876" w:rsidRDefault="00FE4876"/>
    <w:p w14:paraId="072592E9" w14:textId="020B7D6A" w:rsidR="00FE4876" w:rsidRDefault="00FE4876" w:rsidP="00FE4876">
      <w:pPr>
        <w:jc w:val="center"/>
      </w:pPr>
      <w:r>
        <w:t>204 E. Muskegon Cedar Springs, MI  49319</w:t>
      </w:r>
    </w:p>
    <w:p w14:paraId="0DD7007C" w14:textId="10739641" w:rsidR="00FE4876" w:rsidRDefault="00FE4876" w:rsidP="00FE4876">
      <w:pPr>
        <w:jc w:val="center"/>
      </w:pPr>
      <w:r>
        <w:t xml:space="preserve">616-696-7320 </w:t>
      </w:r>
      <w:hyperlink r:id="rId5" w:history="1">
        <w:r w:rsidRPr="006C301D">
          <w:rPr>
            <w:rStyle w:val="Hyperlink"/>
          </w:rPr>
          <w:t>www.myNKCE.com</w:t>
        </w:r>
      </w:hyperlink>
    </w:p>
    <w:p w14:paraId="2FE02161" w14:textId="20100FF0" w:rsidR="00FE4876" w:rsidRDefault="00FE4876" w:rsidP="00FE4876">
      <w:pPr>
        <w:jc w:val="center"/>
      </w:pPr>
    </w:p>
    <w:p w14:paraId="23403ABD" w14:textId="5C772AC8" w:rsidR="00FE4876" w:rsidRPr="00FE4876" w:rsidRDefault="00FE4876" w:rsidP="00FE4876">
      <w:pPr>
        <w:jc w:val="center"/>
        <w:rPr>
          <w:b/>
          <w:bCs/>
        </w:rPr>
      </w:pPr>
      <w:r w:rsidRPr="00FE4876">
        <w:rPr>
          <w:b/>
          <w:bCs/>
        </w:rPr>
        <w:t xml:space="preserve">Minutes for Regular Meeting of Monday </w:t>
      </w:r>
      <w:r w:rsidR="00036C32">
        <w:rPr>
          <w:b/>
          <w:bCs/>
        </w:rPr>
        <w:t>May 3</w:t>
      </w:r>
      <w:r w:rsidRPr="00FE4876">
        <w:rPr>
          <w:b/>
          <w:bCs/>
        </w:rPr>
        <w:t>, 202</w:t>
      </w:r>
      <w:r w:rsidR="00036C32">
        <w:rPr>
          <w:b/>
          <w:bCs/>
        </w:rPr>
        <w:t>1</w:t>
      </w:r>
      <w:r w:rsidRPr="00FE4876">
        <w:rPr>
          <w:b/>
          <w:bCs/>
        </w:rPr>
        <w:t xml:space="preserve"> @ 6 PM via Zoom</w:t>
      </w:r>
    </w:p>
    <w:p w14:paraId="2000208C" w14:textId="0B4A20DB" w:rsidR="00C0765C" w:rsidRDefault="00C0765C"/>
    <w:p w14:paraId="61C1E425" w14:textId="10D145EC" w:rsidR="00C0765C" w:rsidRPr="00FE4876" w:rsidRDefault="00FE4876" w:rsidP="00C0765C">
      <w:pPr>
        <w:rPr>
          <w:u w:val="single"/>
        </w:rPr>
      </w:pPr>
      <w:r w:rsidRPr="00FE4876">
        <w:rPr>
          <w:u w:val="single"/>
        </w:rPr>
        <w:t>Members Present</w:t>
      </w:r>
      <w:r w:rsidRPr="00FE4876">
        <w:rPr>
          <w:u w:val="single"/>
        </w:rPr>
        <w:tab/>
      </w:r>
      <w:r w:rsidRPr="00FE4876">
        <w:rPr>
          <w:u w:val="single"/>
        </w:rPr>
        <w:tab/>
      </w:r>
      <w:r w:rsidRPr="00FE4876">
        <w:rPr>
          <w:u w:val="single"/>
        </w:rPr>
        <w:tab/>
      </w:r>
      <w:r w:rsidRPr="00FE4876">
        <w:rPr>
          <w:u w:val="single"/>
        </w:rPr>
        <w:tab/>
      </w:r>
      <w:r w:rsidRPr="00FE4876">
        <w:rPr>
          <w:u w:val="single"/>
        </w:rPr>
        <w:tab/>
      </w:r>
      <w:r w:rsidRPr="00FE4876">
        <w:rPr>
          <w:u w:val="single"/>
        </w:rPr>
        <w:tab/>
        <w:t>Member A</w:t>
      </w:r>
      <w:r>
        <w:rPr>
          <w:u w:val="single"/>
        </w:rPr>
        <w:t>rea</w:t>
      </w:r>
    </w:p>
    <w:p w14:paraId="2A888A26" w14:textId="7A2D2920" w:rsidR="00F62BD8" w:rsidRDefault="00F62BD8" w:rsidP="00F62BD8">
      <w:r>
        <w:t>Ashley Whalen</w:t>
      </w:r>
      <w:r>
        <w:tab/>
      </w:r>
      <w:r>
        <w:tab/>
      </w:r>
      <w:r>
        <w:tab/>
      </w:r>
      <w:r>
        <w:tab/>
      </w:r>
      <w:r>
        <w:tab/>
      </w:r>
      <w:r>
        <w:tab/>
      </w:r>
      <w:r w:rsidR="00775921">
        <w:t>Nelson</w:t>
      </w:r>
      <w:r>
        <w:t xml:space="preserve"> Township</w:t>
      </w:r>
    </w:p>
    <w:p w14:paraId="526767D5" w14:textId="7A816006" w:rsidR="00C0765C" w:rsidRPr="00C0765C" w:rsidRDefault="00C0765C" w:rsidP="00C26DB9">
      <w:r>
        <w:t>Darla Falcon</w:t>
      </w:r>
      <w:r w:rsidR="00FE4876">
        <w:tab/>
      </w:r>
      <w:r w:rsidR="00FE4876">
        <w:tab/>
      </w:r>
      <w:r w:rsidR="00FE4876">
        <w:tab/>
      </w:r>
      <w:r w:rsidR="00FE4876">
        <w:tab/>
      </w:r>
      <w:r w:rsidR="00FE4876">
        <w:tab/>
      </w:r>
      <w:r w:rsidR="00FE4876">
        <w:tab/>
      </w:r>
      <w:r w:rsidR="00FE4876">
        <w:tab/>
        <w:t>City of Cedar Springs</w:t>
      </w:r>
      <w:r w:rsidR="00FE4876">
        <w:tab/>
      </w:r>
      <w:r w:rsidR="00FE4876">
        <w:tab/>
      </w:r>
      <w:r w:rsidR="00FE4876">
        <w:tab/>
      </w:r>
    </w:p>
    <w:p w14:paraId="14FBDB0B" w14:textId="0EC3B167" w:rsidR="0001359C" w:rsidRDefault="00C0765C" w:rsidP="00F5257E">
      <w:r>
        <w:t>April Cunningham</w:t>
      </w:r>
      <w:r w:rsidR="00FE4876">
        <w:tab/>
      </w:r>
      <w:r w:rsidR="00FE4876">
        <w:tab/>
      </w:r>
      <w:r w:rsidR="00FE4876">
        <w:tab/>
      </w:r>
      <w:r w:rsidR="00FE4876">
        <w:tab/>
      </w:r>
      <w:r w:rsidR="00FE4876">
        <w:tab/>
      </w:r>
      <w:r w:rsidR="00FE4876">
        <w:tab/>
        <w:t>Courtland Township</w:t>
      </w:r>
    </w:p>
    <w:p w14:paraId="2623DC43" w14:textId="15974EC6" w:rsidR="00C26DB9" w:rsidRDefault="00C26DB9" w:rsidP="00F5257E">
      <w:r>
        <w:t>Ken Simon</w:t>
      </w:r>
      <w:r>
        <w:tab/>
      </w:r>
      <w:r>
        <w:tab/>
      </w:r>
      <w:r>
        <w:tab/>
      </w:r>
      <w:r>
        <w:tab/>
      </w:r>
      <w:r>
        <w:tab/>
      </w:r>
      <w:r>
        <w:tab/>
      </w:r>
      <w:r>
        <w:tab/>
        <w:t>Cedar Springs Public Schools</w:t>
      </w:r>
    </w:p>
    <w:p w14:paraId="68B5B8DA" w14:textId="4D44F122" w:rsidR="00036C32" w:rsidRDefault="00036C32" w:rsidP="00F5257E">
      <w:r>
        <w:t>Jon Stout</w:t>
      </w:r>
      <w:r>
        <w:tab/>
      </w:r>
      <w:r>
        <w:tab/>
      </w:r>
      <w:r>
        <w:tab/>
      </w:r>
      <w:r>
        <w:tab/>
      </w:r>
      <w:r>
        <w:tab/>
      </w:r>
      <w:r>
        <w:tab/>
      </w:r>
      <w:r>
        <w:tab/>
        <w:t>Solon Township</w:t>
      </w:r>
    </w:p>
    <w:p w14:paraId="713B3D60" w14:textId="08AE8CFB" w:rsidR="00FE4876" w:rsidRDefault="00FE4876" w:rsidP="00C0765C"/>
    <w:p w14:paraId="615C2BAB" w14:textId="5438C323" w:rsidR="00C0765C" w:rsidRDefault="00FE4876">
      <w:r>
        <w:t>Others present – Jaime Gunderson</w:t>
      </w:r>
      <w:r>
        <w:tab/>
      </w:r>
      <w:r>
        <w:tab/>
      </w:r>
      <w:r>
        <w:tab/>
      </w:r>
      <w:r>
        <w:tab/>
        <w:t>NKCE Director</w:t>
      </w:r>
    </w:p>
    <w:p w14:paraId="73B53FAA" w14:textId="0B5859F7" w:rsidR="00C0765C" w:rsidRDefault="00C0765C"/>
    <w:p w14:paraId="364D74FD" w14:textId="40F8A074" w:rsidR="00C0765C" w:rsidRDefault="00FE4876" w:rsidP="00C0765C">
      <w:r>
        <w:t>1</w:t>
      </w:r>
      <w:r w:rsidR="00C0765C">
        <w:t>. Meeting called to order at 6:</w:t>
      </w:r>
      <w:r w:rsidR="00C26DB9">
        <w:t>0</w:t>
      </w:r>
      <w:r w:rsidR="00036C32">
        <w:t>0</w:t>
      </w:r>
      <w:r w:rsidR="00F62BD8">
        <w:t xml:space="preserve"> </w:t>
      </w:r>
      <w:r>
        <w:t xml:space="preserve">by </w:t>
      </w:r>
      <w:r w:rsidR="00F62BD8">
        <w:t>Ashley Whalen</w:t>
      </w:r>
      <w:r>
        <w:t xml:space="preserve">, </w:t>
      </w:r>
      <w:r w:rsidR="00F62BD8">
        <w:t>President</w:t>
      </w:r>
      <w:r w:rsidR="00C0765C">
        <w:t xml:space="preserve">.  </w:t>
      </w:r>
    </w:p>
    <w:p w14:paraId="4D5F6AB5" w14:textId="608D8DA6" w:rsidR="00C0765C" w:rsidRDefault="00C0765C" w:rsidP="00C0765C"/>
    <w:p w14:paraId="544322FB" w14:textId="1D304CC6" w:rsidR="00C0765C" w:rsidRDefault="00FE4876" w:rsidP="00C0765C">
      <w:r>
        <w:t>2</w:t>
      </w:r>
      <w:r w:rsidR="00C0765C">
        <w:t xml:space="preserve">. Approval of </w:t>
      </w:r>
      <w:r w:rsidR="00133CC7">
        <w:t>A</w:t>
      </w:r>
      <w:r>
        <w:t>gen</w:t>
      </w:r>
      <w:r w:rsidR="00133CC7">
        <w:t>da</w:t>
      </w:r>
      <w:r w:rsidR="00C0765C">
        <w:t xml:space="preserve">. </w:t>
      </w:r>
    </w:p>
    <w:p w14:paraId="32C2BEBB" w14:textId="51AECA6F" w:rsidR="00C0765C" w:rsidRDefault="00737D9C" w:rsidP="00C0765C">
      <w:r>
        <w:t xml:space="preserve">Motion by </w:t>
      </w:r>
      <w:r w:rsidR="00036C32">
        <w:t>April</w:t>
      </w:r>
      <w:r>
        <w:t xml:space="preserve">. Second by </w:t>
      </w:r>
      <w:r w:rsidR="00036C32">
        <w:t xml:space="preserve">Darla. </w:t>
      </w:r>
      <w:r>
        <w:t xml:space="preserve"> </w:t>
      </w:r>
      <w:r w:rsidR="00EA192A">
        <w:t>Motion Carried</w:t>
      </w:r>
    </w:p>
    <w:p w14:paraId="57B41629" w14:textId="32C303A1" w:rsidR="00737D9C" w:rsidRDefault="00737D9C" w:rsidP="00C0765C"/>
    <w:p w14:paraId="7E6EFE11" w14:textId="5EE18DD5" w:rsidR="00737D9C" w:rsidRDefault="00EA192A" w:rsidP="00C0765C">
      <w:r>
        <w:t>3</w:t>
      </w:r>
      <w:r w:rsidR="00737D9C">
        <w:t xml:space="preserve">. Consent </w:t>
      </w:r>
      <w:r w:rsidR="009E37B7">
        <w:t>Agenda</w:t>
      </w:r>
    </w:p>
    <w:p w14:paraId="62EDF2EB" w14:textId="3492DABD" w:rsidR="00F62BD8" w:rsidRDefault="00F62BD8" w:rsidP="00036C32">
      <w:r>
        <w:tab/>
        <w:t xml:space="preserve">a. Approval of </w:t>
      </w:r>
      <w:r w:rsidR="00036C32">
        <w:t>April 2021</w:t>
      </w:r>
      <w:r>
        <w:t xml:space="preserve"> minutes.</w:t>
      </w:r>
      <w:r w:rsidR="00C26DB9">
        <w:t xml:space="preserve"> </w:t>
      </w:r>
    </w:p>
    <w:p w14:paraId="0E36BDF8" w14:textId="45B580A2" w:rsidR="00737D9C" w:rsidRDefault="00737D9C" w:rsidP="00F62BD8">
      <w:pPr>
        <w:ind w:firstLine="720"/>
      </w:pPr>
      <w:r>
        <w:t xml:space="preserve">Motion by </w:t>
      </w:r>
      <w:r w:rsidR="00036C32">
        <w:t>Darla</w:t>
      </w:r>
      <w:r>
        <w:t xml:space="preserve">. </w:t>
      </w:r>
      <w:r w:rsidR="00287E69">
        <w:t>Second</w:t>
      </w:r>
      <w:r>
        <w:t xml:space="preserve"> by </w:t>
      </w:r>
      <w:r w:rsidR="00036C32">
        <w:t>April</w:t>
      </w:r>
      <w:r>
        <w:t xml:space="preserve">. </w:t>
      </w:r>
      <w:r w:rsidR="00EA192A">
        <w:t>Motion Carried.</w:t>
      </w:r>
    </w:p>
    <w:p w14:paraId="76F182A4" w14:textId="5F1494DA" w:rsidR="00F62BD8" w:rsidRDefault="00F62BD8" w:rsidP="00036C32">
      <w:pPr>
        <w:ind w:left="720"/>
      </w:pPr>
      <w:r>
        <w:t xml:space="preserve">b. Approval of </w:t>
      </w:r>
      <w:r w:rsidR="00F5257E">
        <w:t xml:space="preserve">December </w:t>
      </w:r>
      <w:r>
        <w:t xml:space="preserve">Financial Statements.  </w:t>
      </w:r>
    </w:p>
    <w:p w14:paraId="1A221030" w14:textId="59EC0CC6" w:rsidR="00F62BD8" w:rsidRDefault="00F62BD8" w:rsidP="00F62BD8">
      <w:pPr>
        <w:ind w:left="720"/>
      </w:pPr>
      <w:r>
        <w:t xml:space="preserve">Motion by </w:t>
      </w:r>
      <w:r w:rsidR="00036C32">
        <w:t>April</w:t>
      </w:r>
      <w:r w:rsidR="00C26DB9">
        <w:t xml:space="preserve">. </w:t>
      </w:r>
      <w:r>
        <w:t xml:space="preserve"> Second by </w:t>
      </w:r>
      <w:r w:rsidR="00036C32">
        <w:t>Jon</w:t>
      </w:r>
      <w:r w:rsidR="00C26DB9">
        <w:t xml:space="preserve">. </w:t>
      </w:r>
      <w:r>
        <w:t xml:space="preserve"> Motion Carried.</w:t>
      </w:r>
    </w:p>
    <w:p w14:paraId="725CDE8D" w14:textId="6FD2C28D" w:rsidR="00737D9C" w:rsidRDefault="00737D9C" w:rsidP="00737D9C"/>
    <w:p w14:paraId="037E9AD4" w14:textId="014E3BCB" w:rsidR="00737D9C" w:rsidRDefault="00EA192A" w:rsidP="00737D9C">
      <w:r>
        <w:t>4</w:t>
      </w:r>
      <w:r w:rsidR="00737D9C">
        <w:t xml:space="preserve">. Information and Discussion </w:t>
      </w:r>
      <w:r w:rsidR="0043367C">
        <w:t>Items</w:t>
      </w:r>
    </w:p>
    <w:p w14:paraId="31589B56" w14:textId="1180708A" w:rsidR="0001359C" w:rsidRDefault="0001359C" w:rsidP="0001359C">
      <w:pPr>
        <w:ind w:left="720"/>
      </w:pPr>
      <w:r>
        <w:t xml:space="preserve">a. </w:t>
      </w:r>
      <w:r w:rsidR="00036C32">
        <w:t>Concerts In the Park.  Dates are set.  Jamie is working on sponsorship or donations.  She asks for help from board members for door prizes or any donations they can offer</w:t>
      </w:r>
      <w:r w:rsidR="000B7A0D">
        <w:t xml:space="preserve"> or solicit</w:t>
      </w:r>
      <w:r w:rsidR="00036C32">
        <w:t xml:space="preserve">.  Darla will follow up with the Rotary who have sponsored in the past.  There is a gentleman that would like to bring an ice cream truck to the concerts.  Jon asks about compensations from vendors.  Darla states that we have not had vendors in the past and they would have to abide by city rules and pull a permit.  </w:t>
      </w:r>
    </w:p>
    <w:p w14:paraId="51FBBB79" w14:textId="229ED992" w:rsidR="001A7BDA" w:rsidRDefault="0001359C" w:rsidP="00C26DB9">
      <w:pPr>
        <w:ind w:left="720"/>
      </w:pPr>
      <w:r>
        <w:t>b.</w:t>
      </w:r>
      <w:r w:rsidR="00911B10">
        <w:t xml:space="preserve"> </w:t>
      </w:r>
      <w:r w:rsidR="00036C32">
        <w:t xml:space="preserve">Sports and Events.  A lot more events are going on the schedule.  Adult flag football. Volleyball. Tennis Camp. Wrestling is pending approval. Babysitting.  Things are starting to open back up.  </w:t>
      </w:r>
      <w:r w:rsidR="00C26DB9">
        <w:t xml:space="preserve"> </w:t>
      </w:r>
    </w:p>
    <w:p w14:paraId="2CE8B660" w14:textId="4E0CA8D6" w:rsidR="005C6474" w:rsidRDefault="00F5257E" w:rsidP="00F5257E">
      <w:pPr>
        <w:ind w:left="720"/>
      </w:pPr>
      <w:r>
        <w:t>c</w:t>
      </w:r>
      <w:r w:rsidR="00946B0A">
        <w:t xml:space="preserve">. </w:t>
      </w:r>
      <w:r w:rsidR="00036C32">
        <w:t xml:space="preserve">Proposed Budget.  Darla and Jamie met to review budget.  Keeping things consistent </w:t>
      </w:r>
      <w:r w:rsidR="00DC41F0">
        <w:t xml:space="preserve">with 30% revenue of </w:t>
      </w:r>
      <w:proofErr w:type="spellStart"/>
      <w:r w:rsidR="00DC41F0">
        <w:t xml:space="preserve">non </w:t>
      </w:r>
      <w:proofErr w:type="spellEnd"/>
      <w:r w:rsidR="00DC41F0">
        <w:t xml:space="preserve">school programing and paying the School District 1/5 of all school age programming.   </w:t>
      </w:r>
      <w:r w:rsidR="000B7A0D">
        <w:t xml:space="preserve">Requesting a $600 increase from remaining entities revenue would be $105,400 and expenses $111,120. April expresses that Courtland will support this year but without the increase.  Jon expresses the same for Solon.  This would increase the deficit by $2400 at the start.  So far support remains, but there is concern about a vacuum effect if another entity drops out.  There is the possibility of Pickle Ball courts which could greatly </w:t>
      </w:r>
      <w:r w:rsidR="00DC41F0">
        <w:t>affect</w:t>
      </w:r>
      <w:r w:rsidR="000B7A0D">
        <w:t xml:space="preserve"> the budget in a positive way. Ashley requests ideas for additional money makers. Jon suggests a community raffle or auction.  These ideas will be revisited at the next meeting.  </w:t>
      </w:r>
    </w:p>
    <w:p w14:paraId="20062526" w14:textId="0AB3E50A" w:rsidR="00946B0A" w:rsidRDefault="005C6474" w:rsidP="000B7A0D">
      <w:pPr>
        <w:ind w:left="720"/>
      </w:pPr>
      <w:r>
        <w:t xml:space="preserve">d. </w:t>
      </w:r>
      <w:r w:rsidR="00C26DB9">
        <w:t xml:space="preserve">Financial Report.  </w:t>
      </w:r>
      <w:r w:rsidR="000B7A0D">
        <w:t>Revenue was $1032 expenses $792. Still not a whole lot going on.  Currently $17,000 in the good that will go in the fund balance.</w:t>
      </w:r>
    </w:p>
    <w:p w14:paraId="74289AE2" w14:textId="77777777" w:rsidR="001A7BDA" w:rsidRPr="00FA4B0A" w:rsidRDefault="001A7BDA" w:rsidP="00E70B66"/>
    <w:p w14:paraId="1978074B" w14:textId="6006D12F" w:rsidR="00523779" w:rsidRDefault="001A7BDA" w:rsidP="003D2327">
      <w:r>
        <w:t>5</w:t>
      </w:r>
      <w:r w:rsidR="001150CE">
        <w:t>. Action Items</w:t>
      </w:r>
    </w:p>
    <w:p w14:paraId="05E235C1" w14:textId="41F5D143" w:rsidR="001150CE" w:rsidRDefault="003D2327" w:rsidP="00946B0A">
      <w:pPr>
        <w:ind w:firstLine="720"/>
      </w:pPr>
      <w:r>
        <w:t xml:space="preserve">a. </w:t>
      </w:r>
      <w:r w:rsidR="00946B0A">
        <w:t xml:space="preserve"> </w:t>
      </w:r>
      <w:r w:rsidR="001150CE">
        <w:t xml:space="preserve">Confirmation of next meeting on </w:t>
      </w:r>
      <w:r w:rsidR="000B7A0D">
        <w:t>June 7,</w:t>
      </w:r>
      <w:r w:rsidR="001150CE">
        <w:t xml:space="preserve"> 202</w:t>
      </w:r>
      <w:r w:rsidR="00946B0A">
        <w:t>1</w:t>
      </w:r>
      <w:r w:rsidR="001150CE">
        <w:t xml:space="preserve">.  </w:t>
      </w:r>
    </w:p>
    <w:p w14:paraId="3B2ABDD3" w14:textId="71C110EE" w:rsidR="001150CE" w:rsidRDefault="001150CE" w:rsidP="00E70B66"/>
    <w:p w14:paraId="4E765C9E" w14:textId="0C906321" w:rsidR="00737D9C" w:rsidRDefault="001A7BDA" w:rsidP="003D2327">
      <w:r>
        <w:t>6</w:t>
      </w:r>
      <w:r w:rsidR="001150CE">
        <w:t xml:space="preserve">. Meeting </w:t>
      </w:r>
      <w:r w:rsidR="007F4092">
        <w:t>adjourned</w:t>
      </w:r>
      <w:r w:rsidR="001150CE">
        <w:t xml:space="preserve"> </w:t>
      </w:r>
      <w:r w:rsidR="003D2327">
        <w:t>6:</w:t>
      </w:r>
      <w:r w:rsidR="00C26DB9">
        <w:t>3</w:t>
      </w:r>
      <w:r w:rsidR="000B7A0D">
        <w:t>0</w:t>
      </w:r>
      <w:r w:rsidR="00FA4B0A">
        <w:t>.</w:t>
      </w:r>
    </w:p>
    <w:p w14:paraId="36AC2C03" w14:textId="290F7411" w:rsidR="00C26DB9" w:rsidRPr="00E70B66" w:rsidRDefault="00C26DB9" w:rsidP="003D2327"/>
    <w:p w14:paraId="54F2B2E2" w14:textId="7D246D9E" w:rsidR="00C0765C" w:rsidRPr="00E70B66" w:rsidRDefault="00C0765C" w:rsidP="00C0765C"/>
    <w:p w14:paraId="094956B9" w14:textId="548DD04C" w:rsidR="00C0765C" w:rsidRPr="00E70B66" w:rsidRDefault="00C0765C"/>
    <w:p w14:paraId="7602908F" w14:textId="5B70BB27" w:rsidR="00C0765C" w:rsidRPr="00E70B66" w:rsidRDefault="00C0765C"/>
    <w:p w14:paraId="0EC8B517" w14:textId="77777777" w:rsidR="00C0765C" w:rsidRPr="00E70B66" w:rsidRDefault="00C0765C"/>
    <w:sectPr w:rsidR="00C0765C" w:rsidRPr="00E70B66" w:rsidSect="000D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5C"/>
    <w:rsid w:val="0001359C"/>
    <w:rsid w:val="00035B52"/>
    <w:rsid w:val="00036C32"/>
    <w:rsid w:val="000908DA"/>
    <w:rsid w:val="000929F5"/>
    <w:rsid w:val="000B7A0D"/>
    <w:rsid w:val="000D1420"/>
    <w:rsid w:val="000D1609"/>
    <w:rsid w:val="001142F2"/>
    <w:rsid w:val="001150CE"/>
    <w:rsid w:val="0013125C"/>
    <w:rsid w:val="00133CC7"/>
    <w:rsid w:val="0015586C"/>
    <w:rsid w:val="0015784E"/>
    <w:rsid w:val="00192EE4"/>
    <w:rsid w:val="001A2C33"/>
    <w:rsid w:val="001A7BDA"/>
    <w:rsid w:val="002079BC"/>
    <w:rsid w:val="00212A84"/>
    <w:rsid w:val="0025086B"/>
    <w:rsid w:val="00287E69"/>
    <w:rsid w:val="002A4707"/>
    <w:rsid w:val="002C68FB"/>
    <w:rsid w:val="002D61E6"/>
    <w:rsid w:val="002E20B0"/>
    <w:rsid w:val="002F3FD4"/>
    <w:rsid w:val="00333187"/>
    <w:rsid w:val="003A5464"/>
    <w:rsid w:val="003B114E"/>
    <w:rsid w:val="003D2327"/>
    <w:rsid w:val="003E43E5"/>
    <w:rsid w:val="00427810"/>
    <w:rsid w:val="0043367C"/>
    <w:rsid w:val="0044784C"/>
    <w:rsid w:val="00487F1C"/>
    <w:rsid w:val="00493BDB"/>
    <w:rsid w:val="004C6521"/>
    <w:rsid w:val="004E2935"/>
    <w:rsid w:val="004F29DA"/>
    <w:rsid w:val="00500E1B"/>
    <w:rsid w:val="00523779"/>
    <w:rsid w:val="005A0986"/>
    <w:rsid w:val="005C6474"/>
    <w:rsid w:val="005D3949"/>
    <w:rsid w:val="005E6A2A"/>
    <w:rsid w:val="006343DE"/>
    <w:rsid w:val="00737D9C"/>
    <w:rsid w:val="00775921"/>
    <w:rsid w:val="007E54A7"/>
    <w:rsid w:val="007F4092"/>
    <w:rsid w:val="007F5E94"/>
    <w:rsid w:val="00872CDC"/>
    <w:rsid w:val="008771F9"/>
    <w:rsid w:val="008A7A53"/>
    <w:rsid w:val="008F3944"/>
    <w:rsid w:val="00911B10"/>
    <w:rsid w:val="00946B0A"/>
    <w:rsid w:val="009B4ED5"/>
    <w:rsid w:val="009E37B7"/>
    <w:rsid w:val="00A87A15"/>
    <w:rsid w:val="00AC0A6E"/>
    <w:rsid w:val="00AD7BA3"/>
    <w:rsid w:val="00B25897"/>
    <w:rsid w:val="00B5066E"/>
    <w:rsid w:val="00B60A53"/>
    <w:rsid w:val="00BE2A04"/>
    <w:rsid w:val="00C0765C"/>
    <w:rsid w:val="00C26DB9"/>
    <w:rsid w:val="00C3000F"/>
    <w:rsid w:val="00C83A91"/>
    <w:rsid w:val="00CA2DD0"/>
    <w:rsid w:val="00CA65A1"/>
    <w:rsid w:val="00D5488E"/>
    <w:rsid w:val="00D915F2"/>
    <w:rsid w:val="00DA2300"/>
    <w:rsid w:val="00DB43B6"/>
    <w:rsid w:val="00DC1146"/>
    <w:rsid w:val="00DC41F0"/>
    <w:rsid w:val="00E70B66"/>
    <w:rsid w:val="00EA192A"/>
    <w:rsid w:val="00EA7E47"/>
    <w:rsid w:val="00F0193D"/>
    <w:rsid w:val="00F050C7"/>
    <w:rsid w:val="00F41AEC"/>
    <w:rsid w:val="00F5257E"/>
    <w:rsid w:val="00F62BD8"/>
    <w:rsid w:val="00FA4B0A"/>
    <w:rsid w:val="00FE4876"/>
    <w:rsid w:val="00FE58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0CED"/>
  <w15:chartTrackingRefBased/>
  <w15:docId w15:val="{7F33FF25-4AD6-D044-8980-0F8DE173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76"/>
    <w:rPr>
      <w:color w:val="0563C1" w:themeColor="hyperlink"/>
      <w:u w:val="single"/>
    </w:rPr>
  </w:style>
  <w:style w:type="character" w:styleId="UnresolvedMention">
    <w:name w:val="Unresolved Mention"/>
    <w:basedOn w:val="DefaultParagraphFont"/>
    <w:uiPriority w:val="99"/>
    <w:semiHidden/>
    <w:unhideWhenUsed/>
    <w:rsid w:val="00FE4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NKC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2021-05-04T14:56:00Z</cp:lastPrinted>
  <dcterms:created xsi:type="dcterms:W3CDTF">2021-05-04T14:56:00Z</dcterms:created>
  <dcterms:modified xsi:type="dcterms:W3CDTF">2021-05-04T14:56:00Z</dcterms:modified>
</cp:coreProperties>
</file>